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510"/>
        <w:gridCol w:w="1096"/>
        <w:gridCol w:w="4606"/>
      </w:tblGrid>
      <w:tr w:rsidR="00A85395" w:rsidTr="00854C74">
        <w:tc>
          <w:tcPr>
            <w:tcW w:w="9212" w:type="dxa"/>
            <w:gridSpan w:val="3"/>
          </w:tcPr>
          <w:p w:rsidR="00A85395" w:rsidRDefault="00A85395" w:rsidP="00A85395"/>
          <w:p w:rsidR="00854C74" w:rsidRDefault="00854C74" w:rsidP="00A85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DNI KARCZMISK</w:t>
            </w:r>
          </w:p>
          <w:p w:rsidR="00A85395" w:rsidRPr="00F5451F" w:rsidRDefault="004F162E" w:rsidP="00A85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280898" w:rsidRPr="00F5451F">
              <w:rPr>
                <w:rFonts w:ascii="Times New Roman" w:hAnsi="Times New Roman" w:cs="Times New Roman"/>
                <w:b/>
              </w:rPr>
              <w:t xml:space="preserve"> ŚWIĘTO BOBRU</w:t>
            </w:r>
            <w:r>
              <w:rPr>
                <w:rFonts w:ascii="Times New Roman" w:hAnsi="Times New Roman" w:cs="Times New Roman"/>
                <w:b/>
              </w:rPr>
              <w:t xml:space="preserve"> (BOBU)</w:t>
            </w:r>
          </w:p>
          <w:p w:rsidR="00854C74" w:rsidRDefault="00280898" w:rsidP="00854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51F">
              <w:rPr>
                <w:rFonts w:ascii="Times New Roman" w:hAnsi="Times New Roman" w:cs="Times New Roman"/>
                <w:b/>
              </w:rPr>
              <w:t>ROK 201</w:t>
            </w:r>
            <w:r w:rsidR="00854C74">
              <w:rPr>
                <w:rFonts w:ascii="Times New Roman" w:hAnsi="Times New Roman" w:cs="Times New Roman"/>
                <w:b/>
              </w:rPr>
              <w:t>9</w:t>
            </w:r>
          </w:p>
          <w:p w:rsidR="00854C74" w:rsidRPr="00854C74" w:rsidRDefault="00854C74" w:rsidP="00854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395" w:rsidTr="00854C74">
        <w:tc>
          <w:tcPr>
            <w:tcW w:w="9212" w:type="dxa"/>
            <w:gridSpan w:val="3"/>
          </w:tcPr>
          <w:p w:rsidR="00A85395" w:rsidRPr="00F5451F" w:rsidRDefault="00A85395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395" w:rsidRPr="00F5451F" w:rsidRDefault="00854C74" w:rsidP="00280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ZGŁOSZENIOWA</w:t>
            </w:r>
          </w:p>
          <w:p w:rsidR="00A85395" w:rsidRPr="00F5451F" w:rsidRDefault="00280898" w:rsidP="002808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b/>
                <w:sz w:val="20"/>
                <w:szCs w:val="20"/>
              </w:rPr>
              <w:t>NA UTWORZENIE STOISKA WYSTAWIENNICZEGO</w:t>
            </w:r>
          </w:p>
          <w:p w:rsidR="00A85395" w:rsidRPr="00280898" w:rsidRDefault="00A85395" w:rsidP="00A853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395" w:rsidTr="00854C74">
        <w:tc>
          <w:tcPr>
            <w:tcW w:w="9212" w:type="dxa"/>
            <w:gridSpan w:val="3"/>
          </w:tcPr>
          <w:p w:rsidR="00A85395" w:rsidRPr="00F5451F" w:rsidRDefault="00A85395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395" w:rsidRPr="00F5451F" w:rsidRDefault="00D84075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b/>
                <w:sz w:val="20"/>
                <w:szCs w:val="20"/>
              </w:rPr>
              <w:t>DANE UCZESTNIKA:</w:t>
            </w:r>
          </w:p>
          <w:p w:rsidR="00D84075" w:rsidRPr="00F5451F" w:rsidRDefault="00D84075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075" w:rsidRPr="00F5451F" w:rsidRDefault="00854C74" w:rsidP="00A8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…………………………………..</w:t>
            </w:r>
            <w:r w:rsidR="00D84075" w:rsidRPr="00F545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D84075" w:rsidRPr="00F5451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40249" w:rsidRPr="00F5451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240249" w:rsidRPr="00F5451F" w:rsidRDefault="00240249" w:rsidP="00A85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75" w:rsidRPr="00F5451F" w:rsidRDefault="00D84075" w:rsidP="00A8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adres …………………………………………………………………</w:t>
            </w:r>
            <w:r w:rsidR="00854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240249" w:rsidRPr="00F5451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854C7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240249" w:rsidRPr="00F5451F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D84075" w:rsidRPr="00F5451F" w:rsidRDefault="00D84075" w:rsidP="00A85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075" w:rsidRPr="00F5451F" w:rsidRDefault="00D84075" w:rsidP="00A8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imię i nazwisko osoby do kontaktu</w:t>
            </w:r>
            <w:r w:rsidR="00240249" w:rsidRPr="00F5451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</w:t>
            </w:r>
            <w:r w:rsidR="00854C7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A85395" w:rsidRPr="00F5451F" w:rsidRDefault="00A85395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249" w:rsidRPr="00F5451F" w:rsidRDefault="00240249" w:rsidP="00A85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nr telefonu …………</w:t>
            </w:r>
            <w:r w:rsidR="00854C74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……………   e-mail ………………………………………………………</w:t>
            </w:r>
            <w:r w:rsidR="00854C74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A85395" w:rsidRPr="00F5451F" w:rsidRDefault="00A85395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A03" w:rsidTr="00854C74">
        <w:trPr>
          <w:trHeight w:val="1105"/>
        </w:trPr>
        <w:tc>
          <w:tcPr>
            <w:tcW w:w="3510" w:type="dxa"/>
          </w:tcPr>
          <w:p w:rsidR="0037558E" w:rsidRDefault="0037558E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A03" w:rsidRPr="00F5451F" w:rsidRDefault="00854C74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8D5A03" w:rsidRPr="00F5451F">
              <w:rPr>
                <w:rFonts w:ascii="Times New Roman" w:hAnsi="Times New Roman" w:cs="Times New Roman"/>
                <w:b/>
                <w:sz w:val="20"/>
                <w:szCs w:val="20"/>
              </w:rPr>
              <w:t>STOISKA</w:t>
            </w:r>
          </w:p>
          <w:p w:rsidR="008D5A03" w:rsidRPr="00F5451F" w:rsidRDefault="008D5A03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b/>
                <w:sz w:val="20"/>
                <w:szCs w:val="20"/>
              </w:rPr>
              <w:t>WYSTAWIENNICZEGO</w:t>
            </w:r>
          </w:p>
        </w:tc>
        <w:tc>
          <w:tcPr>
            <w:tcW w:w="5702" w:type="dxa"/>
            <w:gridSpan w:val="2"/>
          </w:tcPr>
          <w:p w:rsidR="008D5A03" w:rsidRPr="00F5451F" w:rsidRDefault="008D5A03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A03" w:rsidRPr="00F5451F" w:rsidRDefault="008D5A03" w:rsidP="00A85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ZAPOTRZEBOWANIE SPRZĘTOWE </w:t>
            </w:r>
          </w:p>
          <w:p w:rsidR="008D5A03" w:rsidRPr="00F5451F" w:rsidRDefault="00FE3656" w:rsidP="00375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UTWORZENIA </w:t>
            </w:r>
            <w:r w:rsidR="008D5A03" w:rsidRPr="00F5451F">
              <w:rPr>
                <w:rFonts w:ascii="Times New Roman" w:hAnsi="Times New Roman" w:cs="Times New Roman"/>
                <w:b/>
                <w:sz w:val="20"/>
                <w:szCs w:val="20"/>
              </w:rPr>
              <w:t>STOISKA</w:t>
            </w:r>
          </w:p>
        </w:tc>
      </w:tr>
      <w:tr w:rsidR="008D5A03" w:rsidTr="00854C74">
        <w:trPr>
          <w:trHeight w:val="1105"/>
        </w:trPr>
        <w:tc>
          <w:tcPr>
            <w:tcW w:w="3510" w:type="dxa"/>
            <w:vAlign w:val="center"/>
          </w:tcPr>
          <w:p w:rsidR="008D5A03" w:rsidRPr="00F5451F" w:rsidRDefault="008D5A03" w:rsidP="008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A69A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F5451F">
              <w:rPr>
                <w:rFonts w:ascii="Times New Roman" w:hAnsi="Times New Roman" w:cs="Times New Roman"/>
                <w:sz w:val="20"/>
                <w:szCs w:val="20"/>
              </w:rPr>
              <w:t>KODZIEŁO</w:t>
            </w:r>
          </w:p>
        </w:tc>
        <w:tc>
          <w:tcPr>
            <w:tcW w:w="5702" w:type="dxa"/>
            <w:gridSpan w:val="2"/>
          </w:tcPr>
          <w:p w:rsidR="0037558E" w:rsidRDefault="0037558E" w:rsidP="00EB69CE">
            <w:pPr>
              <w:rPr>
                <w:rFonts w:ascii="Times New Roman" w:hAnsi="Times New Roman" w:cs="Times New Roman"/>
              </w:rPr>
            </w:pPr>
          </w:p>
          <w:p w:rsidR="008D5A03" w:rsidRPr="00346F41" w:rsidRDefault="00EB69CE" w:rsidP="00346F41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842DF" w:rsidRPr="00346F41">
              <w:rPr>
                <w:rFonts w:ascii="Times New Roman" w:hAnsi="Times New Roman" w:cs="Times New Roman"/>
                <w:sz w:val="16"/>
                <w:szCs w:val="16"/>
              </w:rPr>
              <w:t>toły</w:t>
            </w: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ilość …….</w:t>
            </w:r>
          </w:p>
          <w:p w:rsidR="00F5451F" w:rsidRPr="00F5451F" w:rsidRDefault="00F5451F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CE" w:rsidRPr="00346F41" w:rsidRDefault="00EB69CE" w:rsidP="00346F41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krzesła                        ilość…….</w:t>
            </w:r>
          </w:p>
          <w:p w:rsidR="00F5451F" w:rsidRPr="00F5451F" w:rsidRDefault="00F5451F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CE" w:rsidRPr="00346F41" w:rsidRDefault="00EB69CE" w:rsidP="00346F41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ławki                          ilość……..</w:t>
            </w:r>
          </w:p>
          <w:p w:rsidR="00F5451F" w:rsidRPr="00F5451F" w:rsidRDefault="00F5451F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69CE" w:rsidRPr="00346F41" w:rsidRDefault="00EB69CE" w:rsidP="00346F41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zadaszenie                 ilość……..</w:t>
            </w:r>
          </w:p>
          <w:p w:rsidR="00211F15" w:rsidRDefault="00211F15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F15" w:rsidRPr="00346F41" w:rsidRDefault="00211F15" w:rsidP="00346F41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 xml:space="preserve">zasilanie elektryczne  </w:t>
            </w:r>
          </w:p>
          <w:p w:rsidR="00F5451F" w:rsidRPr="00F5451F" w:rsidRDefault="00F5451F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51F" w:rsidRPr="00346F41" w:rsidRDefault="00F5451F" w:rsidP="00346F41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inne:  ………………………………………….</w:t>
            </w:r>
          </w:p>
        </w:tc>
      </w:tr>
      <w:tr w:rsidR="0037558E" w:rsidTr="00854C74">
        <w:trPr>
          <w:trHeight w:val="1105"/>
        </w:trPr>
        <w:tc>
          <w:tcPr>
            <w:tcW w:w="3510" w:type="dxa"/>
            <w:vAlign w:val="center"/>
          </w:tcPr>
          <w:p w:rsidR="0037558E" w:rsidRPr="008D5A03" w:rsidRDefault="0037558E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GASTRONOMIA</w:t>
            </w:r>
          </w:p>
        </w:tc>
        <w:tc>
          <w:tcPr>
            <w:tcW w:w="5702" w:type="dxa"/>
            <w:gridSpan w:val="2"/>
          </w:tcPr>
          <w:p w:rsidR="0037558E" w:rsidRDefault="0037558E" w:rsidP="00434986">
            <w:pPr>
              <w:rPr>
                <w:rFonts w:ascii="Times New Roman" w:hAnsi="Times New Roman" w:cs="Times New Roman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stoły                           ilość …….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krzesła                        ilość…….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ławki                          ilość……..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zadaszenie                 ilość……..</w:t>
            </w:r>
          </w:p>
          <w:p w:rsidR="0037558E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EA69A4" w:rsidP="00346F41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zasilanie elektr</w:t>
            </w:r>
            <w:r w:rsidR="0037558E" w:rsidRPr="00346F41">
              <w:rPr>
                <w:rFonts w:ascii="Times New Roman" w:hAnsi="Times New Roman" w:cs="Times New Roman"/>
                <w:sz w:val="16"/>
                <w:szCs w:val="16"/>
              </w:rPr>
              <w:t xml:space="preserve">yczne  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inne:  ………………………………………….</w:t>
            </w:r>
          </w:p>
        </w:tc>
      </w:tr>
      <w:tr w:rsidR="0037558E" w:rsidTr="00854C74">
        <w:trPr>
          <w:trHeight w:val="1105"/>
        </w:trPr>
        <w:tc>
          <w:tcPr>
            <w:tcW w:w="3510" w:type="dxa"/>
            <w:vAlign w:val="center"/>
          </w:tcPr>
          <w:p w:rsidR="0037558E" w:rsidRPr="008D5A03" w:rsidRDefault="0037558E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WYROBY GOTOWE</w:t>
            </w:r>
          </w:p>
        </w:tc>
        <w:tc>
          <w:tcPr>
            <w:tcW w:w="5702" w:type="dxa"/>
            <w:gridSpan w:val="2"/>
          </w:tcPr>
          <w:p w:rsidR="0037558E" w:rsidRDefault="0037558E" w:rsidP="00434986">
            <w:pPr>
              <w:rPr>
                <w:rFonts w:ascii="Times New Roman" w:hAnsi="Times New Roman" w:cs="Times New Roman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stoły                           ilość …….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krzesła                        ilość…….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ławki                          ilość……..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zadaszenie                 ilość……..</w:t>
            </w:r>
          </w:p>
          <w:p w:rsidR="0037558E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 xml:space="preserve">zasilanie elektryczne  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inne:  ………………………………………….</w:t>
            </w:r>
          </w:p>
        </w:tc>
      </w:tr>
      <w:tr w:rsidR="005635FA" w:rsidTr="00854C74">
        <w:tc>
          <w:tcPr>
            <w:tcW w:w="3510" w:type="dxa"/>
            <w:vAlign w:val="center"/>
          </w:tcPr>
          <w:p w:rsidR="005635FA" w:rsidRPr="008D5A03" w:rsidRDefault="005635FA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INFORMACYJNO-REKLAMOWE</w:t>
            </w:r>
          </w:p>
        </w:tc>
        <w:tc>
          <w:tcPr>
            <w:tcW w:w="5702" w:type="dxa"/>
            <w:gridSpan w:val="2"/>
          </w:tcPr>
          <w:p w:rsidR="0037558E" w:rsidRDefault="0037558E" w:rsidP="0037558E">
            <w:pPr>
              <w:rPr>
                <w:rFonts w:ascii="Times New Roman" w:hAnsi="Times New Roman" w:cs="Times New Roman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stoły                           ilość …….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krzesła                        ilość…….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ławki                          ilość……..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zadaszenie                 ilość……..</w:t>
            </w:r>
          </w:p>
          <w:p w:rsidR="0037558E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346F4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zasilanie elekt</w:t>
            </w:r>
            <w:r w:rsidR="00EA69A4" w:rsidRPr="00346F41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 xml:space="preserve">yczne  </w:t>
            </w:r>
          </w:p>
          <w:p w:rsidR="0037558E" w:rsidRPr="00F5451F" w:rsidRDefault="0037558E" w:rsidP="00346F41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5FA" w:rsidRPr="00346F41" w:rsidRDefault="0037558E" w:rsidP="00346F41">
            <w:pPr>
              <w:pStyle w:val="Akapitzlist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b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inne:  ………………………………………….</w:t>
            </w:r>
          </w:p>
        </w:tc>
      </w:tr>
      <w:tr w:rsidR="005635FA" w:rsidTr="00854C74">
        <w:tc>
          <w:tcPr>
            <w:tcW w:w="3510" w:type="dxa"/>
            <w:vAlign w:val="center"/>
          </w:tcPr>
          <w:p w:rsidR="005635FA" w:rsidRDefault="005635FA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  <w:p w:rsidR="005635FA" w:rsidRDefault="005635FA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(krótki opis)</w:t>
            </w:r>
          </w:p>
          <w:p w:rsidR="00854C74" w:rsidRDefault="00854C74" w:rsidP="00854C74">
            <w:pPr>
              <w:jc w:val="center"/>
              <w:rPr>
                <w:rFonts w:ascii="Times New Roman" w:hAnsi="Times New Roman" w:cs="Times New Roman"/>
              </w:rPr>
            </w:pPr>
          </w:p>
          <w:p w:rsidR="002B7A9A" w:rsidRDefault="002B7A9A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  <w:r w:rsidR="00854C74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………………</w:t>
            </w:r>
            <w:r w:rsidR="00D6225F">
              <w:rPr>
                <w:rFonts w:ascii="Times New Roman" w:hAnsi="Times New Roman" w:cs="Times New Roman"/>
              </w:rPr>
              <w:t>…</w:t>
            </w:r>
          </w:p>
          <w:p w:rsidR="002B7A9A" w:rsidRDefault="002B7A9A" w:rsidP="00854C74">
            <w:pPr>
              <w:jc w:val="center"/>
              <w:rPr>
                <w:rFonts w:ascii="Times New Roman" w:hAnsi="Times New Roman" w:cs="Times New Roman"/>
              </w:rPr>
            </w:pPr>
          </w:p>
          <w:p w:rsidR="002B7A9A" w:rsidRDefault="002B7A9A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  <w:r w:rsidR="00854C74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…………………</w:t>
            </w:r>
          </w:p>
          <w:p w:rsidR="00D6225F" w:rsidRDefault="00D6225F" w:rsidP="00854C74">
            <w:pPr>
              <w:jc w:val="center"/>
              <w:rPr>
                <w:rFonts w:ascii="Times New Roman" w:hAnsi="Times New Roman" w:cs="Times New Roman"/>
              </w:rPr>
            </w:pPr>
          </w:p>
          <w:p w:rsidR="00D6225F" w:rsidRPr="005635FA" w:rsidRDefault="00D6225F" w:rsidP="0085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  <w:r w:rsidR="00854C74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5702" w:type="dxa"/>
            <w:gridSpan w:val="2"/>
          </w:tcPr>
          <w:p w:rsidR="0037558E" w:rsidRDefault="0037558E" w:rsidP="0037558E">
            <w:pPr>
              <w:rPr>
                <w:rFonts w:ascii="Times New Roman" w:hAnsi="Times New Roman" w:cs="Times New Roman"/>
              </w:rPr>
            </w:pPr>
          </w:p>
          <w:p w:rsidR="0037558E" w:rsidRPr="00346F41" w:rsidRDefault="0037558E" w:rsidP="009532AA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stoły                           ilość …….</w:t>
            </w:r>
          </w:p>
          <w:p w:rsidR="0037558E" w:rsidRPr="00F5451F" w:rsidRDefault="0037558E" w:rsidP="009532AA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9532AA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krzesła                        ilość…….</w:t>
            </w:r>
          </w:p>
          <w:p w:rsidR="0037558E" w:rsidRPr="00F5451F" w:rsidRDefault="0037558E" w:rsidP="009532AA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9532AA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ławki                          ilość……..</w:t>
            </w:r>
          </w:p>
          <w:p w:rsidR="0037558E" w:rsidRPr="00F5451F" w:rsidRDefault="0037558E" w:rsidP="009532AA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37558E" w:rsidP="009532AA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zadaszenie                 ilość……..</w:t>
            </w:r>
          </w:p>
          <w:p w:rsidR="0037558E" w:rsidRDefault="0037558E" w:rsidP="009532AA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8E" w:rsidRPr="00346F41" w:rsidRDefault="00EA69A4" w:rsidP="009532AA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zasilanie elektr</w:t>
            </w:r>
            <w:r w:rsidR="0037558E" w:rsidRPr="00346F41">
              <w:rPr>
                <w:rFonts w:ascii="Times New Roman" w:hAnsi="Times New Roman" w:cs="Times New Roman"/>
                <w:sz w:val="16"/>
                <w:szCs w:val="16"/>
              </w:rPr>
              <w:t xml:space="preserve">yczne  </w:t>
            </w:r>
          </w:p>
          <w:p w:rsidR="0037558E" w:rsidRPr="00F5451F" w:rsidRDefault="0037558E" w:rsidP="009532AA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5FA" w:rsidRDefault="0037558E" w:rsidP="009532AA">
            <w:pPr>
              <w:pStyle w:val="Akapitzlist"/>
              <w:numPr>
                <w:ilvl w:val="0"/>
                <w:numId w:val="12"/>
              </w:numPr>
              <w:ind w:left="318"/>
            </w:pPr>
            <w:r w:rsidRPr="00346F41">
              <w:rPr>
                <w:rFonts w:ascii="Times New Roman" w:hAnsi="Times New Roman" w:cs="Times New Roman"/>
                <w:sz w:val="16"/>
                <w:szCs w:val="16"/>
              </w:rPr>
              <w:t>inne:  ………………………………………….</w:t>
            </w:r>
          </w:p>
        </w:tc>
      </w:tr>
      <w:tr w:rsidR="00523BA3" w:rsidTr="00854C74">
        <w:tc>
          <w:tcPr>
            <w:tcW w:w="9212" w:type="dxa"/>
            <w:gridSpan w:val="3"/>
          </w:tcPr>
          <w:p w:rsidR="00854C74" w:rsidRDefault="00854C74" w:rsidP="00025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54C74" w:rsidRDefault="00854C74" w:rsidP="00025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25243" w:rsidRPr="00B05DB9" w:rsidRDefault="00025243" w:rsidP="00025243">
            <w:pPr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u w:val="single"/>
              </w:rPr>
            </w:pPr>
            <w:r w:rsidRPr="00B05DB9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u w:val="single"/>
              </w:rPr>
              <w:t>OŚWIADCZENIE</w:t>
            </w:r>
          </w:p>
          <w:p w:rsidR="00854C74" w:rsidRDefault="00854C74" w:rsidP="00025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54C74" w:rsidRPr="00854C74" w:rsidRDefault="00854C74" w:rsidP="00025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Administratorem Pani/Pana danych osobowych jest </w:t>
            </w:r>
            <w:r w:rsidRPr="00854C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GMINNA BIBLIOTEKA I DOM KULTURY W KARCZMISKACH, ul. Centralna 6, 24-310 Karczmiska Pierwsze.</w:t>
            </w: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sprawach z </w:t>
            </w:r>
            <w:r w:rsidRPr="001936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zakresu ochrony danych osobowych mogą Państwo kontaktować się z Inspektorem Ochrony Danych pod adresem e-mail: </w:t>
            </w:r>
            <w:hyperlink r:id="rId5" w:history="1">
              <w:r w:rsidRPr="0019363F">
                <w:rPr>
                  <w:rStyle w:val="Hipercze"/>
                  <w:rFonts w:ascii="Times New Roman" w:eastAsia="Calibri" w:hAnsi="Times New Roman" w:cs="Times New Roman"/>
                  <w:b/>
                  <w:color w:val="auto"/>
                  <w:sz w:val="18"/>
                  <w:szCs w:val="18"/>
                  <w:u w:val="none"/>
                </w:rPr>
                <w:t>inspektor@cbi24.pl</w:t>
              </w:r>
            </w:hyperlink>
            <w:r w:rsidRPr="001936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Dane osobowe będą przetwarzane do publikacji wizerunku uczestn</w:t>
            </w:r>
            <w:r w:rsidR="0019363F">
              <w:rPr>
                <w:rFonts w:ascii="Times New Roman" w:eastAsia="Calibri" w:hAnsi="Times New Roman" w:cs="Times New Roman"/>
                <w:sz w:val="18"/>
                <w:szCs w:val="18"/>
              </w:rPr>
              <w:t>ika imprezy</w:t>
            </w: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Dane osobowe będą przetwarzane do czasu cofnięcia zgody na przetwarzanie danych osobowych.</w:t>
            </w: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Podstawą prawną przetwarzania danych jest art. 6 ust. 1 lit. a) ww. Rozporządzenia.</w:t>
            </w: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Odbiorcami Pani/Pana danych będą podmioty, które na podstawie zawartych umów przetwarzają dane osobowe w imieniu Administratora.</w:t>
            </w:r>
          </w:p>
          <w:p w:rsidR="00854C74" w:rsidRPr="00854C74" w:rsidRDefault="00854C74" w:rsidP="00854C74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Osoba, której dane dotyczą ma prawo do:</w:t>
            </w:r>
          </w:p>
          <w:p w:rsidR="00854C74" w:rsidRPr="00854C74" w:rsidRDefault="00854C74" w:rsidP="00854C74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- żądania dostępu do danych osobowych oraz ich sprostowania, usunięcia lub ograniczenia przetwarzania danych osobowych.</w:t>
            </w:r>
          </w:p>
          <w:p w:rsidR="00854C74" w:rsidRPr="00854C74" w:rsidRDefault="00854C74" w:rsidP="00854C74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- cofnięcia zgody w dowolnym momencie bez wpływu na zgodność z prawem przetwarzania, którego dokonano na podstawie zgody przed jej cofnięciem.</w:t>
            </w:r>
          </w:p>
          <w:p w:rsidR="00854C74" w:rsidRPr="00854C74" w:rsidRDefault="00854C74" w:rsidP="00854C74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54C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wniesienia skargi do organu nadzorczego </w:t>
            </w: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w przypadku gdy przetwarzanie danych odbywa się z naruszeniem przepisów powyższego rozporządzenia</w:t>
            </w:r>
            <w:r w:rsidRPr="00854C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tj. Prezesa Urzędu Ochrony Danych Osobowych, ul. Stawki 2, 00-193 Warszawa.</w:t>
            </w:r>
          </w:p>
          <w:p w:rsidR="00854C74" w:rsidRPr="00854C74" w:rsidRDefault="00854C74" w:rsidP="00854C74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Podanie danych osobowych jest dobrowolne, przy czym konsekwencją niepodania danych osobowych jest niemożliwoś</w:t>
            </w:r>
            <w:r w:rsidR="0019363F">
              <w:rPr>
                <w:rFonts w:ascii="Times New Roman" w:eastAsia="Calibri" w:hAnsi="Times New Roman" w:cs="Times New Roman"/>
                <w:sz w:val="18"/>
                <w:szCs w:val="18"/>
              </w:rPr>
              <w:t>ć udziału uczestnika w imprezie</w:t>
            </w:r>
            <w:r w:rsidR="004E2B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organizowanej</w:t>
            </w:r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przez </w:t>
            </w:r>
            <w:proofErr w:type="spellStart"/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>GBiDK</w:t>
            </w:r>
            <w:proofErr w:type="spellEnd"/>
            <w:r w:rsidRPr="0085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Karczmiskach.</w:t>
            </w:r>
          </w:p>
          <w:p w:rsidR="00523BA3" w:rsidRDefault="00854C74" w:rsidP="00854C7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C74">
              <w:rPr>
                <w:rFonts w:ascii="Times New Roman" w:eastAsia="Times New Roman" w:hAnsi="Times New Roman" w:cs="Times New Roman"/>
                <w:sz w:val="18"/>
                <w:szCs w:val="18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      </w:r>
          </w:p>
          <w:p w:rsidR="00854C74" w:rsidRDefault="00854C74" w:rsidP="00854C74">
            <w:pPr>
              <w:spacing w:after="120"/>
              <w:jc w:val="both"/>
            </w:pPr>
          </w:p>
        </w:tc>
      </w:tr>
      <w:tr w:rsidR="00E71D14" w:rsidTr="00854C74">
        <w:trPr>
          <w:trHeight w:val="1067"/>
        </w:trPr>
        <w:tc>
          <w:tcPr>
            <w:tcW w:w="4606" w:type="dxa"/>
            <w:gridSpan w:val="2"/>
          </w:tcPr>
          <w:p w:rsidR="00E71D14" w:rsidRDefault="00E71D14" w:rsidP="00A85395"/>
          <w:p w:rsidR="00E71D14" w:rsidRDefault="00E71D14" w:rsidP="00E71D14">
            <w:pPr>
              <w:rPr>
                <w:rFonts w:ascii="Times New Roman" w:hAnsi="Times New Roman" w:cs="Times New Roman"/>
              </w:rPr>
            </w:pPr>
            <w:r w:rsidRPr="00E71D14">
              <w:rPr>
                <w:rFonts w:ascii="Times New Roman" w:hAnsi="Times New Roman" w:cs="Times New Roman"/>
              </w:rPr>
              <w:t xml:space="preserve">        </w:t>
            </w:r>
          </w:p>
          <w:p w:rsidR="00E71D14" w:rsidRPr="00E71D14" w:rsidRDefault="00E71D14" w:rsidP="00E71D14">
            <w:pPr>
              <w:rPr>
                <w:rFonts w:ascii="Times New Roman" w:hAnsi="Times New Roman" w:cs="Times New Roman"/>
              </w:rPr>
            </w:pPr>
            <w:r w:rsidRPr="00E71D14">
              <w:rPr>
                <w:rFonts w:ascii="Times New Roman" w:hAnsi="Times New Roman" w:cs="Times New Roman"/>
                <w:sz w:val="16"/>
                <w:szCs w:val="16"/>
              </w:rPr>
              <w:t>Data zgłoszenia</w:t>
            </w:r>
            <w:r w:rsidRPr="00E71D14">
              <w:rPr>
                <w:rFonts w:ascii="Times New Roman" w:hAnsi="Times New Roman" w:cs="Times New Roman"/>
              </w:rPr>
              <w:t xml:space="preserve"> …………………………</w:t>
            </w:r>
            <w:r w:rsidR="00854C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06" w:type="dxa"/>
          </w:tcPr>
          <w:p w:rsidR="00E71D14" w:rsidRDefault="00E71D14" w:rsidP="00A85395"/>
          <w:p w:rsidR="00E71D14" w:rsidRDefault="00E71D14" w:rsidP="00A85395"/>
          <w:p w:rsidR="00E71D14" w:rsidRDefault="00E71D14" w:rsidP="00854C74">
            <w:r w:rsidRPr="00E71D14">
              <w:rPr>
                <w:rFonts w:ascii="Times New Roman" w:hAnsi="Times New Roman" w:cs="Times New Roman"/>
                <w:sz w:val="16"/>
                <w:szCs w:val="16"/>
              </w:rPr>
              <w:t>Podpis osoby zgłaszającej</w:t>
            </w:r>
            <w:r>
              <w:rPr>
                <w:rFonts w:ascii="Times New Roman" w:hAnsi="Times New Roman" w:cs="Times New Roman"/>
              </w:rPr>
              <w:t xml:space="preserve"> ………………………</w:t>
            </w:r>
          </w:p>
        </w:tc>
      </w:tr>
    </w:tbl>
    <w:p w:rsidR="00910E2C" w:rsidRDefault="00910E2C" w:rsidP="00854C74"/>
    <w:sectPr w:rsidR="00910E2C" w:rsidSect="00346F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A4"/>
    <w:multiLevelType w:val="hybridMultilevel"/>
    <w:tmpl w:val="D40C7344"/>
    <w:lvl w:ilvl="0" w:tplc="A0267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14F2"/>
    <w:multiLevelType w:val="hybridMultilevel"/>
    <w:tmpl w:val="1C24D74E"/>
    <w:lvl w:ilvl="0" w:tplc="A0267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0A16"/>
    <w:multiLevelType w:val="hybridMultilevel"/>
    <w:tmpl w:val="3A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01B0"/>
    <w:multiLevelType w:val="hybridMultilevel"/>
    <w:tmpl w:val="D652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8178E"/>
    <w:multiLevelType w:val="hybridMultilevel"/>
    <w:tmpl w:val="8A5C8E2E"/>
    <w:lvl w:ilvl="0" w:tplc="A0267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4F49"/>
    <w:multiLevelType w:val="hybridMultilevel"/>
    <w:tmpl w:val="7D325596"/>
    <w:lvl w:ilvl="0" w:tplc="A0267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A22B2"/>
    <w:multiLevelType w:val="hybridMultilevel"/>
    <w:tmpl w:val="59AECB76"/>
    <w:lvl w:ilvl="0" w:tplc="DEFA9C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09CB"/>
    <w:multiLevelType w:val="hybridMultilevel"/>
    <w:tmpl w:val="BCE8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64DFC"/>
    <w:multiLevelType w:val="hybridMultilevel"/>
    <w:tmpl w:val="0BE00FCA"/>
    <w:lvl w:ilvl="0" w:tplc="AC00FE22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DF4B25"/>
    <w:multiLevelType w:val="hybridMultilevel"/>
    <w:tmpl w:val="5278152E"/>
    <w:lvl w:ilvl="0" w:tplc="A0267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6EC7"/>
    <w:rsid w:val="00025243"/>
    <w:rsid w:val="00026F1A"/>
    <w:rsid w:val="00065E35"/>
    <w:rsid w:val="0019363F"/>
    <w:rsid w:val="0020793E"/>
    <w:rsid w:val="00211F15"/>
    <w:rsid w:val="00240249"/>
    <w:rsid w:val="00280898"/>
    <w:rsid w:val="002B7A9A"/>
    <w:rsid w:val="00346F41"/>
    <w:rsid w:val="00360E6D"/>
    <w:rsid w:val="0037558E"/>
    <w:rsid w:val="003B27AC"/>
    <w:rsid w:val="003E5E4C"/>
    <w:rsid w:val="003E69AB"/>
    <w:rsid w:val="004904BB"/>
    <w:rsid w:val="004E2BDA"/>
    <w:rsid w:val="004F162E"/>
    <w:rsid w:val="00523BA3"/>
    <w:rsid w:val="005635FA"/>
    <w:rsid w:val="005A1426"/>
    <w:rsid w:val="005B1BAD"/>
    <w:rsid w:val="00691E7E"/>
    <w:rsid w:val="007842DF"/>
    <w:rsid w:val="00784F41"/>
    <w:rsid w:val="00801B20"/>
    <w:rsid w:val="00854C74"/>
    <w:rsid w:val="008645BC"/>
    <w:rsid w:val="008D5A03"/>
    <w:rsid w:val="00910E2C"/>
    <w:rsid w:val="009532AA"/>
    <w:rsid w:val="00990A8C"/>
    <w:rsid w:val="009E46EE"/>
    <w:rsid w:val="00A41914"/>
    <w:rsid w:val="00A64F0F"/>
    <w:rsid w:val="00A85395"/>
    <w:rsid w:val="00AB262D"/>
    <w:rsid w:val="00AB3791"/>
    <w:rsid w:val="00AE68CD"/>
    <w:rsid w:val="00B05DB9"/>
    <w:rsid w:val="00B366C5"/>
    <w:rsid w:val="00B51EB6"/>
    <w:rsid w:val="00B53DF6"/>
    <w:rsid w:val="00BD2D45"/>
    <w:rsid w:val="00C90187"/>
    <w:rsid w:val="00C93FFA"/>
    <w:rsid w:val="00CA3586"/>
    <w:rsid w:val="00CB6EC7"/>
    <w:rsid w:val="00D20204"/>
    <w:rsid w:val="00D552D0"/>
    <w:rsid w:val="00D6225F"/>
    <w:rsid w:val="00D84075"/>
    <w:rsid w:val="00DA6913"/>
    <w:rsid w:val="00DB24B7"/>
    <w:rsid w:val="00E63399"/>
    <w:rsid w:val="00E71D14"/>
    <w:rsid w:val="00EA69A4"/>
    <w:rsid w:val="00EB69CE"/>
    <w:rsid w:val="00EC0C69"/>
    <w:rsid w:val="00F5451F"/>
    <w:rsid w:val="00FE3656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C7"/>
    <w:pPr>
      <w:ind w:left="720"/>
      <w:contextualSpacing/>
    </w:pPr>
  </w:style>
  <w:style w:type="table" w:styleId="Tabela-Siatka">
    <w:name w:val="Table Grid"/>
    <w:basedOn w:val="Standardowy"/>
    <w:uiPriority w:val="59"/>
    <w:rsid w:val="00A8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4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w KARCZMISKACH</dc:creator>
  <cp:lastModifiedBy>gbidk</cp:lastModifiedBy>
  <cp:revision>10</cp:revision>
  <cp:lastPrinted>2019-06-05T13:18:00Z</cp:lastPrinted>
  <dcterms:created xsi:type="dcterms:W3CDTF">2019-06-05T13:00:00Z</dcterms:created>
  <dcterms:modified xsi:type="dcterms:W3CDTF">2019-06-07T10:12:00Z</dcterms:modified>
</cp:coreProperties>
</file>